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49E" w:rsidRDefault="003078FA" w:rsidP="00E5049E">
      <w:pPr>
        <w:ind w:left="284" w:hanging="284"/>
        <w:rPr>
          <w:noProof/>
          <w:sz w:val="20"/>
        </w:rPr>
      </w:pPr>
      <w:r w:rsidRPr="003078F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23.25pt;margin-top:-8.5pt;width:140.4pt;height:36.7pt;z-index:1" filled="f" stroked="f">
            <v:textbox>
              <w:txbxContent>
                <w:p w:rsidR="00E5049E" w:rsidRPr="00E5049E" w:rsidRDefault="00E5049E" w:rsidP="00E5049E">
                  <w:pPr>
                    <w:spacing w:after="0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E504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Carrera: Ing. Civil</w:t>
                  </w:r>
                </w:p>
                <w:p w:rsidR="00E5049E" w:rsidRPr="00E5049E" w:rsidRDefault="00E5049E" w:rsidP="00E5049E">
                  <w:pPr>
                    <w:spacing w:after="0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E5049E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Nivelación 2012</w:t>
                  </w:r>
                </w:p>
              </w:txbxContent>
            </v:textbox>
          </v:shape>
        </w:pict>
      </w:r>
      <w:r>
        <w:rPr>
          <w:noProof/>
          <w:sz w:val="20"/>
        </w:rPr>
        <w:pict>
          <v:shape id="_x0000_s1032" type="#_x0000_t202" style="position:absolute;left:0;text-align:left;margin-left:-9pt;margin-top:-27pt;width:240.4pt;height:55.2pt;z-index:2" filled="f" stroked="f">
            <v:textbox>
              <w:txbxContent>
                <w:p w:rsidR="00E5049E" w:rsidRDefault="00A275BA" w:rsidP="00E5049E">
                  <w:r w:rsidRPr="00546A84">
                    <w:rPr>
                      <w:noProof/>
                      <w:lang w:eastAsia="es-ES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8" o:spid="_x0000_i1031" type="#_x0000_t75" style="width:225.75pt;height:48pt;visibility:visible">
                        <v:imagedata r:id="rId6" o:title=""/>
                      </v:shape>
                    </w:pict>
                  </w:r>
                </w:p>
              </w:txbxContent>
            </v:textbox>
          </v:shape>
        </w:pict>
      </w:r>
    </w:p>
    <w:p w:rsidR="00E5049E" w:rsidRDefault="003078FA" w:rsidP="00E5049E">
      <w:pPr>
        <w:ind w:left="284" w:hanging="284"/>
      </w:pPr>
      <w:r w:rsidRPr="003078FA">
        <w:rPr>
          <w:noProof/>
          <w:sz w:val="20"/>
        </w:rPr>
        <w:pict>
          <v:rect id="_x0000_i1025" style="width:0;height:1.5pt" o:hralign="center" o:hrstd="t" o:hr="t" fillcolor="gray" stroked="f"/>
        </w:pict>
      </w:r>
    </w:p>
    <w:p w:rsidR="00E5049E" w:rsidRDefault="00291100" w:rsidP="00B05582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Tarea 4</w:t>
      </w:r>
    </w:p>
    <w:p w:rsidR="00B05582" w:rsidRPr="00167FD2" w:rsidRDefault="00B05582" w:rsidP="00B05582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F7587A" w:rsidRDefault="00F7587A" w:rsidP="00F7587A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Un pájaro volando a favor del viento recorre 55 km en 1 hora, y en contra del viento 25 km en 1 hora. Hallar la velocidad en km por hora del pájaro en aire tranquilo y del viento.</w:t>
      </w:r>
    </w:p>
    <w:p w:rsidR="00C86F88" w:rsidRPr="00C86F88" w:rsidRDefault="00C86F88" w:rsidP="00C86F88">
      <w:pPr>
        <w:pStyle w:val="Prrafodelista"/>
        <w:jc w:val="both"/>
        <w:rPr>
          <w:rFonts w:ascii="Times New Roman" w:eastAsia="Times New Roman" w:hAnsi="Times New Roman"/>
          <w:sz w:val="24"/>
          <w:szCs w:val="24"/>
        </w:rPr>
      </w:pPr>
    </w:p>
    <w:p w:rsidR="00C86F88" w:rsidRPr="00394FE5" w:rsidRDefault="00C86F88" w:rsidP="00C86F88">
      <w:pPr>
        <w:pStyle w:val="Prrafodelista"/>
        <w:numPr>
          <w:ilvl w:val="0"/>
          <w:numId w:val="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394FE5">
        <w:rPr>
          <w:rFonts w:ascii="Times New Roman" w:hAnsi="Times New Roman"/>
          <w:sz w:val="24"/>
          <w:szCs w:val="24"/>
        </w:rPr>
        <w:t xml:space="preserve">El diámetro de un árbol sometido a torsión viene dado por la expresión siguiente: </w:t>
      </w:r>
    </w:p>
    <w:p w:rsidR="00C86F88" w:rsidRPr="00394FE5" w:rsidRDefault="00A275BA" w:rsidP="00A67533">
      <w:pPr>
        <w:pStyle w:val="Prrafodelista"/>
        <w:ind w:left="360"/>
        <w:jc w:val="center"/>
        <w:rPr>
          <w:rFonts w:ascii="Times New Roman" w:eastAsia="Times New Roman" w:hAnsi="Times New Roman"/>
          <w:sz w:val="24"/>
          <w:szCs w:val="24"/>
        </w:rPr>
      </w:pPr>
      <w:r w:rsidRPr="00A275BA">
        <w:pict>
          <v:shape id="_x0000_i1026" type="#_x0000_t75" style="width:75.7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hyphenationZone w:val=&quot;425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31A4A&quot;/&gt;&lt;wsp:rsid wsp:val=&quot;00167FD2&quot;/&gt;&lt;wsp:rsid wsp:val=&quot;0018460E&quot;/&gt;&lt;wsp:rsid wsp:val=&quot;00225E2A&quot;/&gt;&lt;wsp:rsid wsp:val=&quot;00291100&quot;/&gt;&lt;wsp:rsid wsp:val=&quot;003078FA&quot;/&gt;&lt;wsp:rsid wsp:val=&quot;00553724&quot;/&gt;&lt;wsp:rsid wsp:val=&quot;005670E3&quot;/&gt;&lt;wsp:rsid wsp:val=&quot;005A1DAE&quot;/&gt;&lt;wsp:rsid wsp:val=&quot;00640A0C&quot;/&gt;&lt;wsp:rsid wsp:val=&quot;00690596&quot;/&gt;&lt;wsp:rsid wsp:val=&quot;00705F36&quot;/&gt;&lt;wsp:rsid wsp:val=&quot;00725058&quot;/&gt;&lt;wsp:rsid wsp:val=&quot;00843EF8&quot;/&gt;&lt;wsp:rsid wsp:val=&quot;008D089F&quot;/&gt;&lt;wsp:rsid wsp:val=&quot;008F2766&quot;/&gt;&lt;wsp:rsid wsp:val=&quot;00931A4A&quot;/&gt;&lt;wsp:rsid wsp:val=&quot;00A275BA&quot;/&gt;&lt;wsp:rsid wsp:val=&quot;00B05582&quot;/&gt;&lt;wsp:rsid wsp:val=&quot;00B75F7B&quot;/&gt;&lt;wsp:rsid wsp:val=&quot;00BE70FB&quot;/&gt;&lt;wsp:rsid wsp:val=&quot;00C1346C&quot;/&gt;&lt;wsp:rsid wsp:val=&quot;00C80C50&quot;/&gt;&lt;wsp:rsid wsp:val=&quot;00C86F88&quot;/&gt;&lt;wsp:rsid wsp:val=&quot;00DB7BA3&quot;/&gt;&lt;wsp:rsid wsp:val=&quot;00E5049E&quot;/&gt;&lt;wsp:rsid wsp:val=&quot;00EC4776&quot;/&gt;&lt;wsp:rsid wsp:val=&quot;00F7587A&quot;/&gt;&lt;/wsp:rsids&gt;&lt;/w:docPr&gt;&lt;w:body&gt;&lt;w:p wsp:rsidR=&quot;00000000&quot; wsp:rsidRDefault=&quot;00C1346C&quot;&gt;&lt;m:oMathPara&gt;&lt;m:oMath&gt;&lt;m:f&gt;&lt;m:fPr&gt;&lt;m:ctrlP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/m:ctrlPr&gt;&lt;/m:fPr&gt;&lt;m:num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16&lt;/m:t&gt;&lt;/m:r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T&lt;/m:t&gt;&lt;/m:r&gt;&lt;/m:num&gt;&lt;m:den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Ï€&lt;/m:t&gt;&lt;/m:r&gt;&lt;m:sSup&gt;&lt;m:sSupPr&gt;&lt;m:ctrlP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/m:ctrlPr&gt;&lt;/m:sSupPr&gt;&lt;m:e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d&lt;/m:t&gt;&lt;/m:r&gt;&lt;/m:e&gt;&lt;m:sup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3&lt;/m:t&gt;&lt;/m:r&gt;&lt;/m:sup&gt;&lt;/m:sSup&gt;&lt;/m:den&gt;&lt;/m:f&gt;&lt;m:r&gt;&lt;w:rPr&gt;&lt;w:rFonts w:ascii=&quot;Times New Roman&quot; w:fareast=&quot;Times New Roman&quot; w:h-ansi=&quot;Times New Roman&quot;/&gt;&lt;wx:font wx:val=&quot;Times New Roman&quot;/&gt;&lt;w:i/&gt;&lt;w:sz w:val=&quot;24&quot;/&gt;&lt;w:sz-cs w:val=&quot;24&quot;/&gt;&lt;/w:rPr&gt;&lt;m:t&gt;â‰¤&lt;/m:t&gt;&lt;/m:r&gt;&lt;m:r&gt;&lt;w:rPr&gt;&lt;w:rFonts w:ascii=&quot;Cambria Math&quot; w:h-ansi=&quot;Times New Roman&quot;/&gt;&lt;wx:font wx:val=&quot;Cambria Math&quot;/&gt;&lt;w:i/&gt;&lt;w:sz w:val=&quot;24&quot;/&gt;&lt;w:sz-cs w:val=&quot;24&quot;/&gt;&lt;/w:rPr&gt;&lt;m:t&gt;8&lt;/m:t&gt;&lt;/m:r&gt;&lt;m:r&gt;&lt;w:rPr&gt;&lt;w:rFonts w:ascii=&quot;Times New Roman&quot; w:h-ansi=&quot;Times New Roman&quot;/&gt;&lt;wx:font wx:val=&quot;Times New Roman&quot;/&gt;&lt;w:i/&gt;&lt;w:sz w:val=&quot;24&quot;/&gt;&lt;w:sz-cs w:val=&quot;24&quot;/&gt;&lt;/w:rPr&gt;&lt;m:t&gt;Ã—&lt;/m:t&gt;&lt;/m:r&gt;&lt;m:sSup&gt;&lt;m:sSupPr&gt;&lt;m:ctrlPr&gt;&lt;w:rPr&gt;&lt;w:rFonts w:ascii=&quot;Cambria Math&quot; w:h-ansi=&quot;Times New Roman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Times New Roman&quot;/&gt;&lt;wx:font wx:val=&quot;Cambria Math&quot;/&gt;&lt;w:i/&gt;&lt;w:sz w:val=&quot;24&quot;/&gt;&lt;w:sz-cs w:val=&quot;24&quot;/&gt;&lt;/w:rPr&gt;&lt;m:t&gt;10&lt;/m:t&gt;&lt;/m:r&gt;&lt;/m:e&gt;&lt;m:sup&gt;&lt;m:r&gt;&lt;w:rPr&gt;&lt;w:rFonts w:ascii=&quot;Cambria Math&quot; w:h-ansi=&quot;Times New Roman&quot;/&gt;&lt;wx:font wx:val=&quot;Cambria Math&quot;/&gt;&lt;w:i/&gt;&lt;w:sz w:val=&quot;24&quot;/&gt;&lt;w:sz-cs w:val=&quot;24&quot;/&gt;&lt;/w:rPr&gt;&lt;m:t&gt;6&lt;/m:t&gt;&lt;/m:r&gt;&lt;/m:sup&gt;&lt;/m:sSup&gt;&lt;/m:oMath&gt;&lt;/m:oMathPara&gt;&lt;/w:p&gt;&lt;w:sectPr wsp:rsidR=&quot;00000000&quot;&gt;&lt;w:pgSz w:w=&quot;12240&quot; w:h=&quot;15840&quot;/&gt;&lt;w:pgMar w:top=&quot;1417&quot; w:right=&quot;1701&quot; w:bottom=&quot;1417&quot; w:left=&quot;1701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</w:p>
    <w:p w:rsidR="00C86F88" w:rsidRPr="00394FE5" w:rsidRDefault="00A275BA" w:rsidP="00C86F88">
      <w:pPr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Imagen 1" o:spid="_x0000_s1035" type="#_x0000_t75" style="position:absolute;left:0;text-align:left;margin-left:122.95pt;margin-top:47.9pt;width:168pt;height:100pt;z-index:-1;visibility:visible">
            <v:imagedata r:id="rId8" o:title=""/>
          </v:shape>
        </w:pict>
      </w:r>
      <w:r w:rsidR="00C86F88" w:rsidRPr="00394FE5">
        <w:rPr>
          <w:rFonts w:ascii="Times New Roman" w:eastAsia="Times New Roman" w:hAnsi="Times New Roman"/>
          <w:sz w:val="24"/>
          <w:szCs w:val="24"/>
        </w:rPr>
        <w:t xml:space="preserve">Determine el diámetro mínimo del árbol AB,  sometido al momento de torsión </w:t>
      </w:r>
      <w:r w:rsidRPr="00A275BA">
        <w:rPr>
          <w:rFonts w:ascii="Times New Roman" w:eastAsia="Times New Roman" w:hAnsi="Times New Roman"/>
          <w:sz w:val="24"/>
          <w:szCs w:val="24"/>
        </w:rPr>
        <w:fldChar w:fldCharType="begin"/>
      </w:r>
      <w:r w:rsidRPr="00A275BA">
        <w:rPr>
          <w:rFonts w:ascii="Times New Roman" w:eastAsia="Times New Roman" w:hAnsi="Times New Roman"/>
          <w:sz w:val="24"/>
          <w:szCs w:val="24"/>
        </w:rPr>
        <w:instrText xml:space="preserve"> QUOTE </w:instrText>
      </w:r>
      <w:r w:rsidRPr="00A275BA">
        <w:rPr>
          <w:position w:val="-11"/>
        </w:rPr>
        <w:pict>
          <v:shape id="_x0000_i1029" type="#_x0000_t75" style="width:7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hyphenationZone w:val=&quot;425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31A4A&quot;/&gt;&lt;wsp:rsid wsp:val=&quot;00167FD2&quot;/&gt;&lt;wsp:rsid wsp:val=&quot;0018460E&quot;/&gt;&lt;wsp:rsid wsp:val=&quot;00225E2A&quot;/&gt;&lt;wsp:rsid wsp:val=&quot;00291100&quot;/&gt;&lt;wsp:rsid wsp:val=&quot;003078FA&quot;/&gt;&lt;wsp:rsid wsp:val=&quot;00553724&quot;/&gt;&lt;wsp:rsid wsp:val=&quot;005670E3&quot;/&gt;&lt;wsp:rsid wsp:val=&quot;005A1DAE&quot;/&gt;&lt;wsp:rsid wsp:val=&quot;00640A0C&quot;/&gt;&lt;wsp:rsid wsp:val=&quot;00690596&quot;/&gt;&lt;wsp:rsid wsp:val=&quot;00705F36&quot;/&gt;&lt;wsp:rsid wsp:val=&quot;00725058&quot;/&gt;&lt;wsp:rsid wsp:val=&quot;00843EF8&quot;/&gt;&lt;wsp:rsid wsp:val=&quot;008D089F&quot;/&gt;&lt;wsp:rsid wsp:val=&quot;008F2766&quot;/&gt;&lt;wsp:rsid wsp:val=&quot;00931A4A&quot;/&gt;&lt;wsp:rsid wsp:val=&quot;00A275BA&quot;/&gt;&lt;wsp:rsid wsp:val=&quot;00B05582&quot;/&gt;&lt;wsp:rsid wsp:val=&quot;00B75F7B&quot;/&gt;&lt;wsp:rsid wsp:val=&quot;00BE70FB&quot;/&gt;&lt;wsp:rsid wsp:val=&quot;00C80C50&quot;/&gt;&lt;wsp:rsid wsp:val=&quot;00C86F88&quot;/&gt;&lt;wsp:rsid wsp:val=&quot;00DB7BA3&quot;/&gt;&lt;wsp:rsid wsp:val=&quot;00E065EA&quot;/&gt;&lt;wsp:rsid wsp:val=&quot;00E5049E&quot;/&gt;&lt;wsp:rsid wsp:val=&quot;00EC4776&quot;/&gt;&lt;wsp:rsid wsp:val=&quot;00F7587A&quot;/&gt;&lt;/wsp:rsids&gt;&lt;/w:docPr&gt;&lt;w:body&gt;&lt;w:p wsp:rsidR=&quot;00000000&quot; wsp:rsidRDefault=&quot;00E065EA&quot;&gt;&lt;m:oMathPara&gt;&lt;m:oMath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T&lt;/m:t&gt;&lt;/m:r&gt;&lt;/m:oMath&gt;&lt;/m:oMathPara&gt;&lt;/w:p&gt;&lt;w:sectPr wsp:rsidR=&quot;00000000&quot;&gt;&lt;w:pgSz w:w=&quot;12240&quot; w:h=&quot;15840&quot;/&gt;&lt;w:pgMar w:top=&quot;1417&quot; w:right=&quot;1701&quot; w:bottom=&quot;1417&quot; w:left=&quot;1701&quot; w:header=&quot;720&quot; w:footer=&quot;720&quot; w:gutter=&quot;0&quot;/&gt;&lt;w:cols w:space=&quot;720&quot;/&gt;&lt;/w:sectPr&gt;&lt;/w:body&gt;&lt;/w:wordDocument&gt;">
            <v:imagedata r:id="rId9" o:title="" chromakey="white"/>
          </v:shape>
        </w:pict>
      </w:r>
      <w:r w:rsidRPr="00A275BA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 w:rsidRPr="00A275BA">
        <w:rPr>
          <w:rFonts w:ascii="Times New Roman" w:eastAsia="Times New Roman" w:hAnsi="Times New Roman"/>
          <w:sz w:val="24"/>
          <w:szCs w:val="24"/>
        </w:rPr>
        <w:fldChar w:fldCharType="separate"/>
      </w:r>
      <w:r w:rsidRPr="00A275BA">
        <w:rPr>
          <w:position w:val="-11"/>
        </w:rPr>
        <w:pict>
          <v:shape id="_x0000_i1027" type="#_x0000_t75" style="width:7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hyphenationZone w:val=&quot;425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31A4A&quot;/&gt;&lt;wsp:rsid wsp:val=&quot;00167FD2&quot;/&gt;&lt;wsp:rsid wsp:val=&quot;0018460E&quot;/&gt;&lt;wsp:rsid wsp:val=&quot;00225E2A&quot;/&gt;&lt;wsp:rsid wsp:val=&quot;00291100&quot;/&gt;&lt;wsp:rsid wsp:val=&quot;003078FA&quot;/&gt;&lt;wsp:rsid wsp:val=&quot;00553724&quot;/&gt;&lt;wsp:rsid wsp:val=&quot;005670E3&quot;/&gt;&lt;wsp:rsid wsp:val=&quot;005A1DAE&quot;/&gt;&lt;wsp:rsid wsp:val=&quot;00640A0C&quot;/&gt;&lt;wsp:rsid wsp:val=&quot;00690596&quot;/&gt;&lt;wsp:rsid wsp:val=&quot;00705F36&quot;/&gt;&lt;wsp:rsid wsp:val=&quot;00725058&quot;/&gt;&lt;wsp:rsid wsp:val=&quot;00843EF8&quot;/&gt;&lt;wsp:rsid wsp:val=&quot;008D089F&quot;/&gt;&lt;wsp:rsid wsp:val=&quot;008F2766&quot;/&gt;&lt;wsp:rsid wsp:val=&quot;00931A4A&quot;/&gt;&lt;wsp:rsid wsp:val=&quot;00A275BA&quot;/&gt;&lt;wsp:rsid wsp:val=&quot;00B05582&quot;/&gt;&lt;wsp:rsid wsp:val=&quot;00B75F7B&quot;/&gt;&lt;wsp:rsid wsp:val=&quot;00BE70FB&quot;/&gt;&lt;wsp:rsid wsp:val=&quot;00C80C50&quot;/&gt;&lt;wsp:rsid wsp:val=&quot;00C86F88&quot;/&gt;&lt;wsp:rsid wsp:val=&quot;00DB7BA3&quot;/&gt;&lt;wsp:rsid wsp:val=&quot;00E065EA&quot;/&gt;&lt;wsp:rsid wsp:val=&quot;00E5049E&quot;/&gt;&lt;wsp:rsid wsp:val=&quot;00EC4776&quot;/&gt;&lt;wsp:rsid wsp:val=&quot;00F7587A&quot;/&gt;&lt;/wsp:rsids&gt;&lt;/w:docPr&gt;&lt;w:body&gt;&lt;w:p wsp:rsidR=&quot;00000000&quot; wsp:rsidRDefault=&quot;00E065EA&quot;&gt;&lt;m:oMathPara&gt;&lt;m:oMath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T&lt;/m:t&gt;&lt;/m:r&gt;&lt;/m:oMath&gt;&lt;/m:oMathPara&gt;&lt;/w:p&gt;&lt;w:sectPr wsp:rsidR=&quot;00000000&quot;&gt;&lt;w:pgSz w:w=&quot;12240&quot; w:h=&quot;15840&quot;/&gt;&lt;w:pgMar w:top=&quot;1417&quot; w:right=&quot;1701&quot; w:bottom=&quot;1417&quot; w:left=&quot;1701&quot; w:header=&quot;720&quot; w:footer=&quot;720&quot; w:gutter=&quot;0&quot;/&gt;&lt;w:cols w:space=&quot;720&quot;/&gt;&lt;/w:sectPr&gt;&lt;/w:body&gt;&lt;/w:wordDocument&gt;">
            <v:imagedata r:id="rId9" o:title="" chromakey="white"/>
          </v:shape>
        </w:pict>
      </w:r>
      <w:r w:rsidRPr="00A275BA">
        <w:rPr>
          <w:rFonts w:ascii="Times New Roman" w:eastAsia="Times New Roman" w:hAnsi="Times New Roman"/>
          <w:sz w:val="24"/>
          <w:szCs w:val="24"/>
        </w:rPr>
        <w:fldChar w:fldCharType="end"/>
      </w:r>
      <w:r w:rsidR="00C86F88" w:rsidRPr="00394FE5">
        <w:rPr>
          <w:rFonts w:ascii="Times New Roman" w:eastAsia="Times New Roman" w:hAnsi="Times New Roman"/>
          <w:sz w:val="24"/>
          <w:szCs w:val="24"/>
        </w:rPr>
        <w:t xml:space="preserve">,  que se muestra en la figura siguiente, suponiendo que </w:t>
      </w:r>
      <w:r w:rsidRPr="00A275BA">
        <w:rPr>
          <w:rFonts w:ascii="Times New Roman" w:eastAsia="Times New Roman" w:hAnsi="Times New Roman"/>
          <w:sz w:val="24"/>
          <w:szCs w:val="24"/>
        </w:rPr>
        <w:fldChar w:fldCharType="begin"/>
      </w:r>
      <w:r w:rsidRPr="00A275BA">
        <w:rPr>
          <w:rFonts w:ascii="Times New Roman" w:eastAsia="Times New Roman" w:hAnsi="Times New Roman"/>
          <w:sz w:val="24"/>
          <w:szCs w:val="24"/>
        </w:rPr>
        <w:instrText xml:space="preserve"> QUOTE </w:instrText>
      </w:r>
      <w:r w:rsidRPr="00A275BA">
        <w:rPr>
          <w:position w:val="-11"/>
        </w:rPr>
        <w:pict>
          <v:shape id="_x0000_i1030" type="#_x0000_t75" style="width:61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hyphenationZone w:val=&quot;425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31A4A&quot;/&gt;&lt;wsp:rsid wsp:val=&quot;00000075&quot;/&gt;&lt;wsp:rsid wsp:val=&quot;00167FD2&quot;/&gt;&lt;wsp:rsid wsp:val=&quot;0018460E&quot;/&gt;&lt;wsp:rsid wsp:val=&quot;00225E2A&quot;/&gt;&lt;wsp:rsid wsp:val=&quot;00291100&quot;/&gt;&lt;wsp:rsid wsp:val=&quot;003078FA&quot;/&gt;&lt;wsp:rsid wsp:val=&quot;00553724&quot;/&gt;&lt;wsp:rsid wsp:val=&quot;005670E3&quot;/&gt;&lt;wsp:rsid wsp:val=&quot;005A1DAE&quot;/&gt;&lt;wsp:rsid wsp:val=&quot;00640A0C&quot;/&gt;&lt;wsp:rsid wsp:val=&quot;00690596&quot;/&gt;&lt;wsp:rsid wsp:val=&quot;00705F36&quot;/&gt;&lt;wsp:rsid wsp:val=&quot;00725058&quot;/&gt;&lt;wsp:rsid wsp:val=&quot;00843EF8&quot;/&gt;&lt;wsp:rsid wsp:val=&quot;008D089F&quot;/&gt;&lt;wsp:rsid wsp:val=&quot;008F2766&quot;/&gt;&lt;wsp:rsid wsp:val=&quot;00931A4A&quot;/&gt;&lt;wsp:rsid wsp:val=&quot;00A275BA&quot;/&gt;&lt;wsp:rsid wsp:val=&quot;00B05582&quot;/&gt;&lt;wsp:rsid wsp:val=&quot;00B75F7B&quot;/&gt;&lt;wsp:rsid wsp:val=&quot;00BE70FB&quot;/&gt;&lt;wsp:rsid wsp:val=&quot;00C80C50&quot;/&gt;&lt;wsp:rsid wsp:val=&quot;00C86F88&quot;/&gt;&lt;wsp:rsid wsp:val=&quot;00DB7BA3&quot;/&gt;&lt;wsp:rsid wsp:val=&quot;00E5049E&quot;/&gt;&lt;wsp:rsid wsp:val=&quot;00EC4776&quot;/&gt;&lt;wsp:rsid wsp:val=&quot;00F7587A&quot;/&gt;&lt;/wsp:rsids&gt;&lt;/w:docPr&gt;&lt;w:body&gt;&lt;w:p wsp:rsidR=&quot;00000000&quot; wsp:rsidRDefault=&quot;00000075&quot;&gt;&lt;m:oMathPara&gt;&lt;m:oMath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T&lt;/m:t&gt;&lt;/m:r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=4&lt;/m:t&gt;&lt;/m:r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Ï€&lt;/m:t&gt;&lt;/m:r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 &lt;/m:t&gt;&lt;/m:r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Nm&lt;/m:t&gt;&lt;/m:r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417&quot; w:right=&quot;1701&quot; w:bottom=&quot;1417&quot; w:left=&quot;1701&quot; w:header=&quot;720&quot; w:footer=&quot;720&quot; w:gutter=&quot;0&quot;/&gt;&lt;w:cols w:space=&quot;720&quot;/&gt;&lt;/w:sectPr&gt;&lt;/w:body&gt;&lt;/w:wordDocument&gt;">
            <v:imagedata r:id="rId10" o:title="" chromakey="white"/>
          </v:shape>
        </w:pict>
      </w:r>
      <w:r w:rsidRPr="00A275BA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 w:rsidRPr="00A275BA">
        <w:rPr>
          <w:rFonts w:ascii="Times New Roman" w:eastAsia="Times New Roman" w:hAnsi="Times New Roman"/>
          <w:sz w:val="24"/>
          <w:szCs w:val="24"/>
        </w:rPr>
        <w:fldChar w:fldCharType="separate"/>
      </w:r>
      <w:r w:rsidRPr="00A275BA">
        <w:rPr>
          <w:position w:val="-11"/>
        </w:rPr>
        <w:pict>
          <v:shape id="_x0000_i1028" type="#_x0000_t75" style="width:61.5pt;height:16.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hyphenationZone w:val=&quot;425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931A4A&quot;/&gt;&lt;wsp:rsid wsp:val=&quot;00000075&quot;/&gt;&lt;wsp:rsid wsp:val=&quot;00167FD2&quot;/&gt;&lt;wsp:rsid wsp:val=&quot;0018460E&quot;/&gt;&lt;wsp:rsid wsp:val=&quot;00225E2A&quot;/&gt;&lt;wsp:rsid wsp:val=&quot;00291100&quot;/&gt;&lt;wsp:rsid wsp:val=&quot;003078FA&quot;/&gt;&lt;wsp:rsid wsp:val=&quot;00553724&quot;/&gt;&lt;wsp:rsid wsp:val=&quot;005670E3&quot;/&gt;&lt;wsp:rsid wsp:val=&quot;005A1DAE&quot;/&gt;&lt;wsp:rsid wsp:val=&quot;00640A0C&quot;/&gt;&lt;wsp:rsid wsp:val=&quot;00690596&quot;/&gt;&lt;wsp:rsid wsp:val=&quot;00705F36&quot;/&gt;&lt;wsp:rsid wsp:val=&quot;00725058&quot;/&gt;&lt;wsp:rsid wsp:val=&quot;00843EF8&quot;/&gt;&lt;wsp:rsid wsp:val=&quot;008D089F&quot;/&gt;&lt;wsp:rsid wsp:val=&quot;008F2766&quot;/&gt;&lt;wsp:rsid wsp:val=&quot;00931A4A&quot;/&gt;&lt;wsp:rsid wsp:val=&quot;00A275BA&quot;/&gt;&lt;wsp:rsid wsp:val=&quot;00B05582&quot;/&gt;&lt;wsp:rsid wsp:val=&quot;00B75F7B&quot;/&gt;&lt;wsp:rsid wsp:val=&quot;00BE70FB&quot;/&gt;&lt;wsp:rsid wsp:val=&quot;00C80C50&quot;/&gt;&lt;wsp:rsid wsp:val=&quot;00C86F88&quot;/&gt;&lt;wsp:rsid wsp:val=&quot;00DB7BA3&quot;/&gt;&lt;wsp:rsid wsp:val=&quot;00E5049E&quot;/&gt;&lt;wsp:rsid wsp:val=&quot;00EC4776&quot;/&gt;&lt;wsp:rsid wsp:val=&quot;00F7587A&quot;/&gt;&lt;/wsp:rsids&gt;&lt;/w:docPr&gt;&lt;w:body&gt;&lt;w:p wsp:rsidR=&quot;00000000&quot; wsp:rsidRDefault=&quot;00000075&quot;&gt;&lt;m:oMathPara&gt;&lt;m:oMath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T&lt;/m:t&gt;&lt;/m:r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=4&lt;/m:t&gt;&lt;/m:r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Ï€&lt;/m:t&gt;&lt;/m:r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 &lt;/m:t&gt;&lt;/m:r&gt;&lt;m:r&gt;&lt;w:rPr&gt;&lt;w:rFonts w:ascii=&quot;Cambria Math&quot; w:fareast=&quot;Times New Roman&quot; w:h-ansi=&quot;Cambria Math&quot;/&gt;&lt;wx:font wx:val=&quot;Cambria Math&quot;/&gt;&lt;w:i/&gt;&lt;w:sz w:val=&quot;24&quot;/&gt;&lt;w:sz-cs w:val=&quot;24&quot;/&gt;&lt;/w:rPr&gt;&lt;m:t&gt;Nm&lt;/m:t&gt;&lt;/m:r&gt;&lt;m:r&gt;&lt;w:rPr&gt;&lt;w:rFonts w:ascii=&quot;Cambria Math&quot; w:fareast=&quot;Times New Roman&quot; w:h-ansi=&quot;Times New Roman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417&quot; w:right=&quot;1701&quot; w:bottom=&quot;1417&quot; w:left=&quot;1701&quot; w:header=&quot;720&quot; w:footer=&quot;720&quot; w:gutter=&quot;0&quot;/&gt;&lt;w:cols w:space=&quot;720&quot;/&gt;&lt;/w:sectPr&gt;&lt;/w:body&gt;&lt;/w:wordDocument&gt;">
            <v:imagedata r:id="rId10" o:title="" chromakey="white"/>
          </v:shape>
        </w:pict>
      </w:r>
      <w:r w:rsidRPr="00A275BA">
        <w:rPr>
          <w:rFonts w:ascii="Times New Roman" w:eastAsia="Times New Roman" w:hAnsi="Times New Roman"/>
          <w:sz w:val="24"/>
          <w:szCs w:val="24"/>
        </w:rPr>
        <w:fldChar w:fldCharType="end"/>
      </w:r>
      <w:r w:rsidR="00C86F88" w:rsidRPr="00394FE5">
        <w:rPr>
          <w:rFonts w:ascii="Times New Roman" w:eastAsia="Times New Roman" w:hAnsi="Times New Roman"/>
          <w:sz w:val="24"/>
          <w:szCs w:val="24"/>
        </w:rPr>
        <w:t xml:space="preserve"> El diámetro se mide en metros.</w:t>
      </w:r>
    </w:p>
    <w:p w:rsidR="00C86F88" w:rsidRPr="00394FE5" w:rsidRDefault="00C86F88" w:rsidP="00C86F88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86F88" w:rsidRPr="00394FE5" w:rsidRDefault="00C86F88" w:rsidP="00C86F88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C86F88" w:rsidRPr="00B05582" w:rsidRDefault="00C86F88" w:rsidP="00C86F88">
      <w:pPr>
        <w:rPr>
          <w:rFonts w:ascii="Times New Roman" w:eastAsia="Times New Roman" w:hAnsi="Times New Roman"/>
          <w:sz w:val="24"/>
          <w:szCs w:val="24"/>
        </w:rPr>
      </w:pPr>
    </w:p>
    <w:p w:rsidR="00B05582" w:rsidRPr="00B05582" w:rsidRDefault="00B05582" w:rsidP="00A275BA">
      <w:pPr>
        <w:pStyle w:val="Prrafodelista"/>
        <w:numPr>
          <w:ilvl w:val="0"/>
          <w:numId w:val="1"/>
        </w:numPr>
        <w:tabs>
          <w:tab w:val="left" w:pos="2205"/>
        </w:tabs>
        <w:jc w:val="both"/>
        <w:rPr>
          <w:rFonts w:ascii="Times New Roman" w:hAnsi="Times New Roman"/>
          <w:sz w:val="24"/>
          <w:szCs w:val="24"/>
        </w:rPr>
      </w:pPr>
      <w:r w:rsidRPr="00B05582">
        <w:rPr>
          <w:rFonts w:ascii="Times New Roman" w:hAnsi="Times New Roman"/>
          <w:sz w:val="24"/>
          <w:szCs w:val="24"/>
        </w:rPr>
        <w:t xml:space="preserve">Un fabricante de productos químicos debe surtir una orden de </w:t>
      </w:r>
      <w:smartTag w:uri="urn:schemas-microsoft-com:office:smarttags" w:element="metricconverter">
        <w:smartTagPr>
          <w:attr w:name="ProductID" w:val="500 litros"/>
        </w:smartTagPr>
        <w:r w:rsidRPr="00B05582">
          <w:rPr>
            <w:rFonts w:ascii="Times New Roman" w:hAnsi="Times New Roman"/>
            <w:sz w:val="24"/>
            <w:szCs w:val="24"/>
          </w:rPr>
          <w:t>500 litros</w:t>
        </w:r>
      </w:smartTag>
      <w:r w:rsidRPr="00B05582">
        <w:rPr>
          <w:rFonts w:ascii="Times New Roman" w:hAnsi="Times New Roman"/>
          <w:sz w:val="24"/>
          <w:szCs w:val="24"/>
        </w:rPr>
        <w:t xml:space="preserve"> de solución de ácido al 25%  </w:t>
      </w:r>
      <w:proofErr w:type="gramStart"/>
      <w:r w:rsidRPr="00B05582">
        <w:rPr>
          <w:rFonts w:ascii="Times New Roman" w:hAnsi="Times New Roman"/>
          <w:sz w:val="24"/>
          <w:szCs w:val="24"/>
        </w:rPr>
        <w:t>( 25</w:t>
      </w:r>
      <w:proofErr w:type="gramEnd"/>
      <w:r w:rsidRPr="00B05582">
        <w:rPr>
          <w:rFonts w:ascii="Times New Roman" w:hAnsi="Times New Roman"/>
          <w:sz w:val="24"/>
          <w:szCs w:val="24"/>
        </w:rPr>
        <w:t>%  del volumen es ácido ). Si en existencia hay disponi</w:t>
      </w:r>
      <w:r w:rsidR="00A275BA">
        <w:rPr>
          <w:rFonts w:ascii="Times New Roman" w:hAnsi="Times New Roman"/>
          <w:sz w:val="24"/>
          <w:szCs w:val="24"/>
        </w:rPr>
        <w:t>bles soluciones al 30% y al 18%</w:t>
      </w:r>
      <w:r w:rsidRPr="00B05582">
        <w:rPr>
          <w:rFonts w:ascii="Times New Roman" w:hAnsi="Times New Roman"/>
          <w:sz w:val="24"/>
          <w:szCs w:val="24"/>
        </w:rPr>
        <w:t xml:space="preserve">, ¿cuántos litros de cada una debe </w:t>
      </w:r>
      <w:r w:rsidR="00A275BA">
        <w:rPr>
          <w:rFonts w:ascii="Times New Roman" w:hAnsi="Times New Roman"/>
          <w:sz w:val="24"/>
          <w:szCs w:val="24"/>
        </w:rPr>
        <w:t>mezclar para surtir el pedido?</w:t>
      </w:r>
    </w:p>
    <w:p w:rsidR="00B05582" w:rsidRPr="00B05582" w:rsidRDefault="00A275BA" w:rsidP="00A275BA">
      <w:pPr>
        <w:pStyle w:val="Textoindependiente"/>
        <w:numPr>
          <w:ilvl w:val="0"/>
          <w:numId w:val="1"/>
        </w:numPr>
        <w:spacing w:after="200"/>
        <w:ind w:left="714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Tres locales de  lava autos A</w:t>
      </w:r>
      <w:r w:rsidR="00B05582" w:rsidRPr="00B05582">
        <w:rPr>
          <w:rFonts w:ascii="Times New Roman" w:hAnsi="Times New Roman"/>
        </w:rPr>
        <w:t xml:space="preserve">, B y  C </w:t>
      </w:r>
      <w:r>
        <w:rPr>
          <w:rFonts w:ascii="Times New Roman" w:hAnsi="Times New Roman"/>
        </w:rPr>
        <w:t xml:space="preserve"> </w:t>
      </w:r>
      <w:r w:rsidR="00B05582" w:rsidRPr="00B05582">
        <w:rPr>
          <w:rFonts w:ascii="Times New Roman" w:hAnsi="Times New Roman"/>
        </w:rPr>
        <w:t xml:space="preserve">contratan estudiantes durante el verano para realizar lavado y encerado de vehículos más limpieza de motor. </w:t>
      </w:r>
      <w:r>
        <w:rPr>
          <w:rFonts w:ascii="Times New Roman" w:hAnsi="Times New Roman"/>
        </w:rPr>
        <w:t xml:space="preserve"> </w:t>
      </w:r>
      <w:r w:rsidR="00B05582" w:rsidRPr="00B05582">
        <w:rPr>
          <w:rFonts w:ascii="Times New Roman" w:hAnsi="Times New Roman"/>
        </w:rPr>
        <w:t xml:space="preserve">El precio de </w:t>
      </w:r>
      <w:r>
        <w:rPr>
          <w:rFonts w:ascii="Times New Roman" w:hAnsi="Times New Roman"/>
        </w:rPr>
        <w:t xml:space="preserve">todo </w:t>
      </w:r>
      <w:r w:rsidR="00B05582" w:rsidRPr="00B05582">
        <w:rPr>
          <w:rFonts w:ascii="Times New Roman" w:hAnsi="Times New Roman"/>
        </w:rPr>
        <w:t xml:space="preserve">este </w:t>
      </w:r>
      <w:r>
        <w:rPr>
          <w:rFonts w:ascii="Times New Roman" w:hAnsi="Times New Roman"/>
        </w:rPr>
        <w:t>servicio</w:t>
      </w:r>
      <w:r w:rsidR="00B05582" w:rsidRPr="00B05582">
        <w:rPr>
          <w:rFonts w:ascii="Times New Roman" w:hAnsi="Times New Roman"/>
        </w:rPr>
        <w:t xml:space="preserve"> para el cliente es de $6000. Los locales ofrecen las siguientes condiciones de sueldo a los estudiantes:</w:t>
      </w:r>
    </w:p>
    <w:p w:rsidR="00B05582" w:rsidRPr="00B05582" w:rsidRDefault="00B05582" w:rsidP="00A275BA">
      <w:pPr>
        <w:spacing w:after="0"/>
        <w:ind w:left="1797" w:hanging="1797"/>
        <w:jc w:val="both"/>
        <w:rPr>
          <w:rFonts w:ascii="Times New Roman" w:hAnsi="Times New Roman"/>
          <w:sz w:val="24"/>
          <w:szCs w:val="24"/>
        </w:rPr>
      </w:pPr>
      <w:r w:rsidRPr="00B05582">
        <w:rPr>
          <w:rFonts w:ascii="Times New Roman" w:hAnsi="Times New Roman"/>
          <w:sz w:val="24"/>
          <w:szCs w:val="24"/>
        </w:rPr>
        <w:t xml:space="preserve">             Local A:</w:t>
      </w:r>
      <w:r w:rsidR="00A275BA">
        <w:rPr>
          <w:rFonts w:ascii="Times New Roman" w:hAnsi="Times New Roman"/>
          <w:sz w:val="24"/>
          <w:szCs w:val="24"/>
        </w:rPr>
        <w:t xml:space="preserve">   </w:t>
      </w:r>
      <w:r w:rsidRPr="00B05582">
        <w:rPr>
          <w:rFonts w:ascii="Times New Roman" w:hAnsi="Times New Roman"/>
          <w:sz w:val="24"/>
          <w:szCs w:val="24"/>
        </w:rPr>
        <w:t xml:space="preserve">sueldo base de  $ 4500 diarios más 2,6% de comisión del precio del </w:t>
      </w:r>
      <w:r w:rsidR="00A275BA">
        <w:rPr>
          <w:rFonts w:ascii="Times New Roman" w:hAnsi="Times New Roman"/>
          <w:sz w:val="24"/>
          <w:szCs w:val="24"/>
        </w:rPr>
        <w:t>servicio</w:t>
      </w:r>
      <w:r w:rsidRPr="00B05582">
        <w:rPr>
          <w:rFonts w:ascii="Times New Roman" w:hAnsi="Times New Roman"/>
          <w:sz w:val="24"/>
          <w:szCs w:val="24"/>
        </w:rPr>
        <w:t xml:space="preserve">  por cada auto atendido.</w:t>
      </w:r>
    </w:p>
    <w:p w:rsidR="00B05582" w:rsidRPr="00B05582" w:rsidRDefault="00B05582" w:rsidP="00A275BA">
      <w:pPr>
        <w:spacing w:after="0"/>
        <w:ind w:left="1797" w:hanging="1797"/>
        <w:jc w:val="both"/>
        <w:rPr>
          <w:rFonts w:ascii="Times New Roman" w:hAnsi="Times New Roman"/>
          <w:sz w:val="24"/>
          <w:szCs w:val="24"/>
        </w:rPr>
      </w:pPr>
      <w:r w:rsidRPr="00B05582">
        <w:rPr>
          <w:rFonts w:ascii="Times New Roman" w:hAnsi="Times New Roman"/>
          <w:sz w:val="24"/>
          <w:szCs w:val="24"/>
        </w:rPr>
        <w:t xml:space="preserve">             Local B</w:t>
      </w:r>
      <w:proofErr w:type="gramStart"/>
      <w:r w:rsidRPr="00B05582">
        <w:rPr>
          <w:rFonts w:ascii="Times New Roman" w:hAnsi="Times New Roman"/>
          <w:sz w:val="24"/>
          <w:szCs w:val="24"/>
        </w:rPr>
        <w:t xml:space="preserve">: </w:t>
      </w:r>
      <w:r w:rsidR="00A275BA">
        <w:rPr>
          <w:rFonts w:ascii="Times New Roman" w:hAnsi="Times New Roman"/>
          <w:sz w:val="24"/>
          <w:szCs w:val="24"/>
        </w:rPr>
        <w:t xml:space="preserve"> </w:t>
      </w:r>
      <w:r w:rsidRPr="00B05582">
        <w:rPr>
          <w:rFonts w:ascii="Times New Roman" w:hAnsi="Times New Roman"/>
          <w:sz w:val="24"/>
          <w:szCs w:val="24"/>
        </w:rPr>
        <w:t>sueldo</w:t>
      </w:r>
      <w:proofErr w:type="gramEnd"/>
      <w:r w:rsidRPr="00B05582">
        <w:rPr>
          <w:rFonts w:ascii="Times New Roman" w:hAnsi="Times New Roman"/>
          <w:sz w:val="24"/>
          <w:szCs w:val="24"/>
        </w:rPr>
        <w:t xml:space="preserve"> base de $4000 diarios más 4% de comisión del precio del </w:t>
      </w:r>
      <w:r w:rsidR="00A275BA">
        <w:rPr>
          <w:rFonts w:ascii="Times New Roman" w:hAnsi="Times New Roman"/>
          <w:sz w:val="24"/>
          <w:szCs w:val="24"/>
        </w:rPr>
        <w:t>servicio</w:t>
      </w:r>
      <w:r w:rsidRPr="00B05582">
        <w:rPr>
          <w:rFonts w:ascii="Times New Roman" w:hAnsi="Times New Roman"/>
          <w:sz w:val="24"/>
          <w:szCs w:val="24"/>
        </w:rPr>
        <w:t xml:space="preserve"> por cada auto atendido.</w:t>
      </w:r>
    </w:p>
    <w:p w:rsidR="00B05582" w:rsidRPr="00B05582" w:rsidRDefault="00B05582" w:rsidP="00A275BA">
      <w:pPr>
        <w:ind w:left="1797" w:hanging="1797"/>
        <w:jc w:val="both"/>
        <w:rPr>
          <w:rFonts w:ascii="Times New Roman" w:hAnsi="Times New Roman"/>
          <w:sz w:val="24"/>
          <w:szCs w:val="24"/>
        </w:rPr>
      </w:pPr>
      <w:r w:rsidRPr="00B05582">
        <w:rPr>
          <w:rFonts w:ascii="Times New Roman" w:hAnsi="Times New Roman"/>
          <w:sz w:val="24"/>
          <w:szCs w:val="24"/>
        </w:rPr>
        <w:t xml:space="preserve">             Local C</w:t>
      </w:r>
      <w:proofErr w:type="gramStart"/>
      <w:r w:rsidRPr="00B05582">
        <w:rPr>
          <w:rFonts w:ascii="Times New Roman" w:hAnsi="Times New Roman"/>
          <w:sz w:val="24"/>
          <w:szCs w:val="24"/>
        </w:rPr>
        <w:t xml:space="preserve">: </w:t>
      </w:r>
      <w:r w:rsidR="00A275BA">
        <w:rPr>
          <w:rFonts w:ascii="Times New Roman" w:hAnsi="Times New Roman"/>
          <w:sz w:val="24"/>
          <w:szCs w:val="24"/>
        </w:rPr>
        <w:t xml:space="preserve"> </w:t>
      </w:r>
      <w:r w:rsidRPr="00B05582">
        <w:rPr>
          <w:rFonts w:ascii="Times New Roman" w:hAnsi="Times New Roman"/>
          <w:sz w:val="24"/>
          <w:szCs w:val="24"/>
        </w:rPr>
        <w:t>sueldo</w:t>
      </w:r>
      <w:proofErr w:type="gramEnd"/>
      <w:r w:rsidRPr="00B05582">
        <w:rPr>
          <w:rFonts w:ascii="Times New Roman" w:hAnsi="Times New Roman"/>
          <w:sz w:val="24"/>
          <w:szCs w:val="24"/>
        </w:rPr>
        <w:t xml:space="preserve"> base de $2500 diarios más 5% de comisión del precio del </w:t>
      </w:r>
      <w:r w:rsidR="00A275BA">
        <w:rPr>
          <w:rFonts w:ascii="Times New Roman" w:hAnsi="Times New Roman"/>
          <w:sz w:val="24"/>
          <w:szCs w:val="24"/>
        </w:rPr>
        <w:t>servicio</w:t>
      </w:r>
      <w:r w:rsidRPr="00B05582">
        <w:rPr>
          <w:rFonts w:ascii="Times New Roman" w:hAnsi="Times New Roman"/>
          <w:sz w:val="24"/>
          <w:szCs w:val="24"/>
        </w:rPr>
        <w:t xml:space="preserve"> por cada auto atendido.</w:t>
      </w:r>
    </w:p>
    <w:p w:rsidR="00B05582" w:rsidRPr="00A275BA" w:rsidRDefault="00B05582" w:rsidP="00A275BA">
      <w:pPr>
        <w:pStyle w:val="Prrafodelista"/>
        <w:numPr>
          <w:ilvl w:val="0"/>
          <w:numId w:val="9"/>
        </w:numPr>
        <w:spacing w:after="120" w:line="240" w:lineRule="auto"/>
        <w:ind w:left="1134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A275BA">
        <w:rPr>
          <w:rFonts w:ascii="Times New Roman" w:hAnsi="Times New Roman"/>
          <w:sz w:val="24"/>
          <w:szCs w:val="24"/>
        </w:rPr>
        <w:t>Haga una representación lineal de cada una de las opciones en un mismo plano.</w:t>
      </w:r>
    </w:p>
    <w:p w:rsidR="00553724" w:rsidRPr="00A275BA" w:rsidRDefault="00B05582" w:rsidP="00A275BA">
      <w:pPr>
        <w:pStyle w:val="Prrafodelista"/>
        <w:numPr>
          <w:ilvl w:val="0"/>
          <w:numId w:val="9"/>
        </w:numPr>
        <w:spacing w:after="120" w:line="240" w:lineRule="auto"/>
        <w:ind w:left="1134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A275BA">
        <w:rPr>
          <w:rFonts w:ascii="Times New Roman" w:hAnsi="Times New Roman"/>
          <w:sz w:val="24"/>
          <w:szCs w:val="24"/>
        </w:rPr>
        <w:t>Analice las condiciones que hacen a alguna de éstas tres opciones como la más conveniente en salario diario.</w:t>
      </w:r>
    </w:p>
    <w:sectPr w:rsidR="00553724" w:rsidRPr="00A275BA" w:rsidSect="008F27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Nimbus Roman No9 L">
    <w:altName w:val="MS Mincho"/>
    <w:charset w:val="80"/>
    <w:family w:val="roman"/>
    <w:pitch w:val="variable"/>
    <w:sig w:usb0="00000000" w:usb1="00000000" w:usb2="00000000" w:usb3="00000000" w:csb0="00000000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01192"/>
    <w:multiLevelType w:val="multilevel"/>
    <w:tmpl w:val="7A8CE69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2C806784"/>
    <w:multiLevelType w:val="hybridMultilevel"/>
    <w:tmpl w:val="211442D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5EB3659"/>
    <w:multiLevelType w:val="hybridMultilevel"/>
    <w:tmpl w:val="2076C9CE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CDA463E"/>
    <w:multiLevelType w:val="hybridMultilevel"/>
    <w:tmpl w:val="7E3096C0"/>
    <w:lvl w:ilvl="0" w:tplc="F78EC7F4">
      <w:start w:val="1"/>
      <w:numFmt w:val="lowerLetter"/>
      <w:lvlText w:val="%1)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4">
    <w:nsid w:val="45CE2C5C"/>
    <w:multiLevelType w:val="singleLevel"/>
    <w:tmpl w:val="145A2B2C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3C73A26"/>
    <w:multiLevelType w:val="hybridMultilevel"/>
    <w:tmpl w:val="E57C552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144A5"/>
    <w:multiLevelType w:val="multilevel"/>
    <w:tmpl w:val="C866A4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58487D7A"/>
    <w:multiLevelType w:val="hybridMultilevel"/>
    <w:tmpl w:val="1F32021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F284352"/>
    <w:multiLevelType w:val="hybridMultilevel"/>
    <w:tmpl w:val="0A2825C0"/>
    <w:lvl w:ilvl="0" w:tplc="B656B67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7"/>
  </w:num>
  <w:num w:numId="5">
    <w:abstractNumId w:val="8"/>
  </w:num>
  <w:num w:numId="6">
    <w:abstractNumId w:val="2"/>
  </w:num>
  <w:num w:numId="7">
    <w:abstractNumId w:val="3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1A4A"/>
    <w:rsid w:val="000E36E3"/>
    <w:rsid w:val="00167FD2"/>
    <w:rsid w:val="0018460E"/>
    <w:rsid w:val="00225E2A"/>
    <w:rsid w:val="00291100"/>
    <w:rsid w:val="003078FA"/>
    <w:rsid w:val="00553724"/>
    <w:rsid w:val="005670E3"/>
    <w:rsid w:val="005A1DAE"/>
    <w:rsid w:val="005B065C"/>
    <w:rsid w:val="00640A0C"/>
    <w:rsid w:val="00690596"/>
    <w:rsid w:val="00705F36"/>
    <w:rsid w:val="00725058"/>
    <w:rsid w:val="00843EF8"/>
    <w:rsid w:val="008D089F"/>
    <w:rsid w:val="008F2766"/>
    <w:rsid w:val="00931A4A"/>
    <w:rsid w:val="00A275BA"/>
    <w:rsid w:val="00A67533"/>
    <w:rsid w:val="00B05582"/>
    <w:rsid w:val="00B75F7B"/>
    <w:rsid w:val="00BE70FB"/>
    <w:rsid w:val="00C80C50"/>
    <w:rsid w:val="00C86F88"/>
    <w:rsid w:val="00DB7BA3"/>
    <w:rsid w:val="00E5049E"/>
    <w:rsid w:val="00EC4776"/>
    <w:rsid w:val="00F75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766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31A4A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167FD2"/>
    <w:pPr>
      <w:widowControl w:val="0"/>
      <w:suppressAutoHyphens/>
      <w:spacing w:after="120" w:line="240" w:lineRule="auto"/>
    </w:pPr>
    <w:rPr>
      <w:rFonts w:ascii="Nimbus Roman No9 L" w:eastAsia="DejaVu Sans" w:hAnsi="Nimbus Roman No9 L"/>
      <w:kern w:val="1"/>
      <w:sz w:val="24"/>
      <w:szCs w:val="24"/>
      <w:lang w:val="es-CL"/>
    </w:rPr>
  </w:style>
  <w:style w:type="character" w:customStyle="1" w:styleId="TextoindependienteCar">
    <w:name w:val="Texto independiente Car"/>
    <w:basedOn w:val="Fuentedeprrafopredeter"/>
    <w:link w:val="Textoindependiente"/>
    <w:rsid w:val="00167FD2"/>
    <w:rPr>
      <w:rFonts w:ascii="Nimbus Roman No9 L" w:eastAsia="DejaVu Sans" w:hAnsi="Nimbus Roman No9 L" w:cs="Times New Roman"/>
      <w:kern w:val="1"/>
      <w:sz w:val="24"/>
      <w:szCs w:val="24"/>
      <w:lang w:val="es-CL"/>
    </w:rPr>
  </w:style>
  <w:style w:type="paragraph" w:styleId="Encabezado">
    <w:name w:val="header"/>
    <w:basedOn w:val="Normal"/>
    <w:link w:val="EncabezadoCar"/>
    <w:semiHidden/>
    <w:rsid w:val="00E5049E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semiHidden/>
    <w:rsid w:val="00E5049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4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93B87-6B7B-4F0A-8C29-DE99EF6FF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Packard Bell</Company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Packard Bell Customer</dc:creator>
  <cp:lastModifiedBy>Carlos</cp:lastModifiedBy>
  <cp:revision>2</cp:revision>
  <dcterms:created xsi:type="dcterms:W3CDTF">2012-03-03T14:14:00Z</dcterms:created>
  <dcterms:modified xsi:type="dcterms:W3CDTF">2012-03-03T14:14:00Z</dcterms:modified>
</cp:coreProperties>
</file>